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198" w:rsidRDefault="005E5198" w:rsidP="005E51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72647">
        <w:rPr>
          <w:rFonts w:ascii="Times New Roman" w:hAnsi="Times New Roman" w:cs="Times New Roman"/>
          <w:sz w:val="24"/>
          <w:szCs w:val="24"/>
        </w:rPr>
        <w:t>Протокол</w:t>
      </w:r>
      <w:r>
        <w:rPr>
          <w:rFonts w:ascii="Times New Roman" w:hAnsi="Times New Roman" w:cs="Times New Roman"/>
          <w:sz w:val="24"/>
          <w:szCs w:val="24"/>
        </w:rPr>
        <w:t xml:space="preserve"> школьного тура</w:t>
      </w:r>
    </w:p>
    <w:p w:rsidR="005E5198" w:rsidRDefault="005E5198" w:rsidP="005E519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Всероссийской олимпиады по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биологии </w:t>
      </w:r>
    </w:p>
    <w:p w:rsidR="005E5198" w:rsidRPr="007C3BD0" w:rsidRDefault="005E5198" w:rsidP="005E519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Ерыклинская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ООШ»</w:t>
      </w:r>
    </w:p>
    <w:p w:rsidR="005E5198" w:rsidRPr="00BE2E55" w:rsidRDefault="005E5198" w:rsidP="005E519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"/>
        <w:gridCol w:w="3577"/>
        <w:gridCol w:w="819"/>
        <w:gridCol w:w="1731"/>
        <w:gridCol w:w="1537"/>
        <w:gridCol w:w="1385"/>
      </w:tblGrid>
      <w:tr w:rsidR="005E5198" w:rsidTr="006B2E5E">
        <w:tc>
          <w:tcPr>
            <w:tcW w:w="522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77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819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731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537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баллов, набранное участником</w:t>
            </w:r>
          </w:p>
        </w:tc>
        <w:tc>
          <w:tcPr>
            <w:tcW w:w="1385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5E5198" w:rsidTr="00E173FA">
        <w:tc>
          <w:tcPr>
            <w:tcW w:w="534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5E5198" w:rsidRP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Краснов Александр</w:t>
            </w:r>
          </w:p>
        </w:tc>
        <w:tc>
          <w:tcPr>
            <w:tcW w:w="820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1" w:type="dxa"/>
          </w:tcPr>
          <w:p w:rsid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8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5E5198" w:rsidTr="00E173FA">
        <w:tc>
          <w:tcPr>
            <w:tcW w:w="534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5E5198" w:rsidRP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Фадеева Инесса</w:t>
            </w:r>
          </w:p>
        </w:tc>
        <w:tc>
          <w:tcPr>
            <w:tcW w:w="820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1" w:type="dxa"/>
          </w:tcPr>
          <w:p w:rsid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8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198" w:rsidTr="00E173FA">
        <w:tc>
          <w:tcPr>
            <w:tcW w:w="534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5E5198" w:rsidRP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Шувалова Да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рья</w:t>
            </w:r>
            <w:proofErr w:type="spellEnd"/>
          </w:p>
        </w:tc>
        <w:tc>
          <w:tcPr>
            <w:tcW w:w="820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31" w:type="dxa"/>
          </w:tcPr>
          <w:p w:rsidR="005E5198" w:rsidRP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9" w:type="dxa"/>
          </w:tcPr>
          <w:p w:rsidR="005E5198" w:rsidRP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8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5198" w:rsidTr="00E173FA">
        <w:tc>
          <w:tcPr>
            <w:tcW w:w="534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 Денис</w:t>
            </w:r>
          </w:p>
        </w:tc>
        <w:tc>
          <w:tcPr>
            <w:tcW w:w="820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5E5198" w:rsidRP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5E5198" w:rsidRP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8" w:type="dxa"/>
          </w:tcPr>
          <w:p w:rsidR="005E5198" w:rsidRDefault="005E5198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E5E" w:rsidTr="00E173FA">
        <w:tc>
          <w:tcPr>
            <w:tcW w:w="534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Данилова Надежда</w:t>
            </w:r>
          </w:p>
        </w:tc>
        <w:tc>
          <w:tcPr>
            <w:tcW w:w="820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6B2E5E" w:rsidRP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59" w:type="dxa"/>
          </w:tcPr>
          <w:p w:rsidR="006B2E5E" w:rsidRP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8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E5E" w:rsidTr="006B2E5E">
        <w:tc>
          <w:tcPr>
            <w:tcW w:w="522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77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Евланов Антон</w:t>
            </w:r>
          </w:p>
        </w:tc>
        <w:tc>
          <w:tcPr>
            <w:tcW w:w="819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6B2E5E" w:rsidRP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37" w:type="dxa"/>
          </w:tcPr>
          <w:p w:rsidR="006B2E5E" w:rsidRP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85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E5E" w:rsidTr="006B2E5E">
        <w:tc>
          <w:tcPr>
            <w:tcW w:w="522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77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Егорычев Егор</w:t>
            </w:r>
          </w:p>
        </w:tc>
        <w:tc>
          <w:tcPr>
            <w:tcW w:w="819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6B2E5E" w:rsidRP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37" w:type="dxa"/>
          </w:tcPr>
          <w:p w:rsidR="006B2E5E" w:rsidRP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85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B2E5E" w:rsidTr="006B2E5E">
        <w:tc>
          <w:tcPr>
            <w:tcW w:w="522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77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Ефремова Татьяна</w:t>
            </w:r>
          </w:p>
        </w:tc>
        <w:tc>
          <w:tcPr>
            <w:tcW w:w="819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6B2E5E" w:rsidRP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37" w:type="dxa"/>
          </w:tcPr>
          <w:p w:rsidR="006B2E5E" w:rsidRP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85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E5E" w:rsidTr="006B2E5E">
        <w:tc>
          <w:tcPr>
            <w:tcW w:w="522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77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Клементьева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Алёна</w:t>
            </w:r>
          </w:p>
        </w:tc>
        <w:tc>
          <w:tcPr>
            <w:tcW w:w="819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6B2E5E" w:rsidRP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37" w:type="dxa"/>
          </w:tcPr>
          <w:p w:rsidR="006B2E5E" w:rsidRP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85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E5E" w:rsidTr="006B2E5E">
        <w:tc>
          <w:tcPr>
            <w:tcW w:w="522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77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Мохов Егор</w:t>
            </w:r>
          </w:p>
        </w:tc>
        <w:tc>
          <w:tcPr>
            <w:tcW w:w="819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6B2E5E" w:rsidRP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37" w:type="dxa"/>
          </w:tcPr>
          <w:p w:rsidR="006B2E5E" w:rsidRP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85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лауреат</w:t>
            </w:r>
          </w:p>
        </w:tc>
      </w:tr>
      <w:tr w:rsidR="006B2E5E" w:rsidTr="006B2E5E">
        <w:tc>
          <w:tcPr>
            <w:tcW w:w="522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77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 Николай</w:t>
            </w:r>
          </w:p>
        </w:tc>
        <w:tc>
          <w:tcPr>
            <w:tcW w:w="819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6B2E5E" w:rsidRP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37" w:type="dxa"/>
          </w:tcPr>
          <w:p w:rsidR="006B2E5E" w:rsidRP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85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E5E" w:rsidTr="006B2E5E">
        <w:tc>
          <w:tcPr>
            <w:tcW w:w="522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77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 Иван</w:t>
            </w:r>
          </w:p>
        </w:tc>
        <w:tc>
          <w:tcPr>
            <w:tcW w:w="819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6B2E5E" w:rsidRP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37" w:type="dxa"/>
          </w:tcPr>
          <w:p w:rsidR="006B2E5E" w:rsidRP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85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E5E" w:rsidTr="006B2E5E">
        <w:tc>
          <w:tcPr>
            <w:tcW w:w="522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77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</w:t>
            </w:r>
          </w:p>
        </w:tc>
        <w:tc>
          <w:tcPr>
            <w:tcW w:w="819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6B2E5E" w:rsidRP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37" w:type="dxa"/>
          </w:tcPr>
          <w:p w:rsidR="006B2E5E" w:rsidRPr="005E5198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85" w:type="dxa"/>
          </w:tcPr>
          <w:p w:rsidR="006B2E5E" w:rsidRDefault="006B2E5E" w:rsidP="00E17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5198" w:rsidRPr="00E72647" w:rsidRDefault="005E5198" w:rsidP="005E5198">
      <w:pPr>
        <w:rPr>
          <w:rFonts w:ascii="Times New Roman" w:hAnsi="Times New Roman" w:cs="Times New Roman"/>
          <w:sz w:val="24"/>
          <w:szCs w:val="24"/>
        </w:rPr>
      </w:pPr>
    </w:p>
    <w:p w:rsidR="005E5198" w:rsidRDefault="005E5198" w:rsidP="005E5198"/>
    <w:p w:rsidR="005E5198" w:rsidRDefault="005E5198" w:rsidP="005E5198">
      <w:pPr>
        <w:tabs>
          <w:tab w:val="left" w:pos="5145"/>
        </w:tabs>
      </w:pPr>
      <w:r>
        <w:tab/>
      </w:r>
    </w:p>
    <w:p w:rsidR="005E5198" w:rsidRPr="004303AF" w:rsidRDefault="005E5198" w:rsidP="005E5198">
      <w:pPr>
        <w:tabs>
          <w:tab w:val="left" w:pos="51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4303AF">
        <w:rPr>
          <w:rFonts w:ascii="Times New Roman" w:hAnsi="Times New Roman" w:cs="Times New Roman"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B2E5E">
        <w:rPr>
          <w:rFonts w:ascii="Times New Roman" w:hAnsi="Times New Roman" w:cs="Times New Roman"/>
          <w:sz w:val="28"/>
          <w:szCs w:val="28"/>
        </w:rPr>
        <w:t>Денисов Ф.А.</w:t>
      </w:r>
      <w:bookmarkStart w:id="0" w:name="_GoBack"/>
      <w:bookmarkEnd w:id="0"/>
    </w:p>
    <w:p w:rsidR="00F13E36" w:rsidRDefault="00F13E36"/>
    <w:sectPr w:rsidR="00F13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198"/>
    <w:rsid w:val="005E5198"/>
    <w:rsid w:val="006B2E5E"/>
    <w:rsid w:val="00F1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5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Егорова</cp:lastModifiedBy>
  <cp:revision>1</cp:revision>
  <dcterms:created xsi:type="dcterms:W3CDTF">2016-10-22T08:57:00Z</dcterms:created>
  <dcterms:modified xsi:type="dcterms:W3CDTF">2016-10-22T09:40:00Z</dcterms:modified>
</cp:coreProperties>
</file>